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B411" w14:textId="77777777" w:rsidR="003853DD" w:rsidRDefault="006048DD" w:rsidP="003853DD">
      <w:pPr>
        <w:jc w:val="center"/>
        <w:rPr>
          <w:rFonts w:ascii="Arial Narrow" w:hAnsi="Arial Narrow" w:cs="Arial"/>
          <w:b/>
          <w:sz w:val="32"/>
          <w:szCs w:val="32"/>
        </w:rPr>
      </w:pPr>
      <w:r w:rsidRPr="00256A52">
        <w:rPr>
          <w:noProof/>
          <w:lang w:eastAsia="it-IT"/>
        </w:rPr>
        <w:drawing>
          <wp:inline distT="0" distB="0" distL="0" distR="0" wp14:anchorId="3826CAE9" wp14:editId="43432BCE">
            <wp:extent cx="6118615" cy="2019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235" cy="20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3DD">
        <w:rPr>
          <w:rFonts w:ascii="Arial Narrow" w:hAnsi="Arial Narrow" w:cs="Arial"/>
          <w:b/>
          <w:sz w:val="32"/>
          <w:szCs w:val="32"/>
        </w:rPr>
        <w:t>UDA</w:t>
      </w:r>
    </w:p>
    <w:tbl>
      <w:tblPr>
        <w:tblW w:w="5224" w:type="pct"/>
        <w:tblInd w:w="-4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7605"/>
      </w:tblGrid>
      <w:tr w:rsidR="003853DD" w:rsidRPr="009120BA" w14:paraId="44193C21" w14:textId="77777777" w:rsidTr="003853DD">
        <w:trPr>
          <w:cantSplit/>
          <w:trHeight w:val="598"/>
          <w:tblHeader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3C7D3E8" w14:textId="77777777" w:rsidR="003853DD" w:rsidRPr="009120BA" w:rsidRDefault="003853DD" w:rsidP="00766AA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sz w:val="18"/>
                <w:szCs w:val="18"/>
              </w:rPr>
              <w:t>UNITA’ DI APPRENDIMENTO</w:t>
            </w:r>
          </w:p>
        </w:tc>
      </w:tr>
      <w:tr w:rsidR="003853DD" w:rsidRPr="009120BA" w14:paraId="45D4E5BD" w14:textId="77777777" w:rsidTr="007A4F46">
        <w:trPr>
          <w:cantSplit/>
          <w:trHeight w:val="913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249775" w14:textId="77777777" w:rsidR="003853DD" w:rsidRPr="009120BA" w:rsidRDefault="003853DD" w:rsidP="00766AAF">
            <w:pPr>
              <w:pStyle w:val="Titolo1"/>
              <w:jc w:val="lef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i/>
                <w:sz w:val="18"/>
                <w:szCs w:val="18"/>
              </w:rPr>
              <w:t>Denominazione</w:t>
            </w:r>
          </w:p>
        </w:tc>
        <w:tc>
          <w:tcPr>
            <w:tcW w:w="3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1255" w14:textId="77777777" w:rsidR="003853DD" w:rsidRDefault="003853DD" w:rsidP="00766AA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97334E0" w14:textId="77777777" w:rsidR="003853DD" w:rsidRDefault="003853DD" w:rsidP="00766AA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3C041BA" w14:textId="77777777" w:rsidR="003853DD" w:rsidRDefault="003853DD" w:rsidP="00766AA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1A659EE" w14:textId="77777777" w:rsidR="003853DD" w:rsidRPr="009120BA" w:rsidRDefault="003853DD" w:rsidP="00766AA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53DD" w:rsidRPr="009120BA" w14:paraId="5B2D3E2F" w14:textId="77777777" w:rsidTr="003853DD">
        <w:trPr>
          <w:cantSplit/>
        </w:trPr>
        <w:tc>
          <w:tcPr>
            <w:tcW w:w="1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137E5B2E" w14:textId="77777777" w:rsidR="003853DD" w:rsidRPr="009120BA" w:rsidRDefault="003853DD" w:rsidP="003853D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Obiettivi </w:t>
            </w:r>
          </w:p>
        </w:tc>
        <w:tc>
          <w:tcPr>
            <w:tcW w:w="3780" w:type="pct"/>
            <w:tcBorders>
              <w:left w:val="single" w:sz="4" w:space="0" w:color="auto"/>
              <w:right w:val="single" w:sz="4" w:space="0" w:color="auto"/>
            </w:tcBorders>
          </w:tcPr>
          <w:p w14:paraId="717CAD2E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70CA3C3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AF358F8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4A8CF81" w14:textId="77777777" w:rsidR="003853DD" w:rsidRPr="009120BA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853DD" w:rsidRPr="009120BA" w14:paraId="74DCE7A8" w14:textId="77777777" w:rsidTr="003853DD">
        <w:trPr>
          <w:cantSplit/>
        </w:trPr>
        <w:tc>
          <w:tcPr>
            <w:tcW w:w="1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71B7855C" w14:textId="77777777" w:rsidR="003853DD" w:rsidRDefault="003853DD" w:rsidP="003853D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Competenze</w:t>
            </w:r>
          </w:p>
          <w:p w14:paraId="28841708" w14:textId="77777777" w:rsidR="003853DD" w:rsidRDefault="003853DD" w:rsidP="003853D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6E744414" w14:textId="77777777" w:rsidR="003853DD" w:rsidRDefault="003853DD" w:rsidP="003853D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7D64999D" w14:textId="77777777" w:rsidR="003853DD" w:rsidRDefault="003853DD" w:rsidP="003853D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17662109" w14:textId="77777777" w:rsidR="003853DD" w:rsidRDefault="003853DD" w:rsidP="003853D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440E19A1" w14:textId="77777777" w:rsidR="003853DD" w:rsidRDefault="003853DD" w:rsidP="003853D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80" w:type="pct"/>
            <w:tcBorders>
              <w:left w:val="single" w:sz="4" w:space="0" w:color="auto"/>
              <w:right w:val="single" w:sz="4" w:space="0" w:color="auto"/>
            </w:tcBorders>
          </w:tcPr>
          <w:p w14:paraId="6BFA1AA4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853DD" w:rsidRPr="009120BA" w14:paraId="137474F7" w14:textId="77777777" w:rsidTr="003853DD">
        <w:trPr>
          <w:cantSplit/>
        </w:trPr>
        <w:tc>
          <w:tcPr>
            <w:tcW w:w="1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59B00F64" w14:textId="77777777" w:rsidR="003853DD" w:rsidRPr="009120BA" w:rsidRDefault="00A8380A" w:rsidP="00766AAF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Classe</w:t>
            </w:r>
          </w:p>
        </w:tc>
        <w:tc>
          <w:tcPr>
            <w:tcW w:w="3780" w:type="pct"/>
            <w:tcBorders>
              <w:left w:val="single" w:sz="4" w:space="0" w:color="auto"/>
              <w:right w:val="single" w:sz="4" w:space="0" w:color="auto"/>
            </w:tcBorders>
          </w:tcPr>
          <w:p w14:paraId="524B56CE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F4DF0C2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C1A06BC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D814657" w14:textId="77777777" w:rsidR="003853DD" w:rsidRPr="009120BA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853DD" w:rsidRPr="009120BA" w14:paraId="6967A87F" w14:textId="77777777" w:rsidTr="003853DD">
        <w:trPr>
          <w:cantSplit/>
        </w:trPr>
        <w:tc>
          <w:tcPr>
            <w:tcW w:w="1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75B7D6DB" w14:textId="77777777" w:rsidR="003853DD" w:rsidRPr="009120BA" w:rsidRDefault="003853DD" w:rsidP="003853DD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Docenti coinvolti</w:t>
            </w:r>
            <w:r w:rsidR="0063148C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</w:t>
            </w:r>
            <w:r w:rsidR="00F341EE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 contenuti</w:t>
            </w:r>
          </w:p>
        </w:tc>
        <w:tc>
          <w:tcPr>
            <w:tcW w:w="3780" w:type="pct"/>
            <w:tcBorders>
              <w:left w:val="single" w:sz="4" w:space="0" w:color="auto"/>
              <w:right w:val="single" w:sz="4" w:space="0" w:color="auto"/>
            </w:tcBorders>
          </w:tcPr>
          <w:p w14:paraId="28BA996E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99CCCD5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F6ABFE0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D4FCC91" w14:textId="77777777" w:rsidR="003853DD" w:rsidRPr="009120BA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853DD" w:rsidRPr="009120BA" w14:paraId="055D1D77" w14:textId="77777777" w:rsidTr="003853DD">
        <w:trPr>
          <w:cantSplit/>
        </w:trPr>
        <w:tc>
          <w:tcPr>
            <w:tcW w:w="1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48B7F776" w14:textId="77777777" w:rsidR="003853DD" w:rsidRDefault="00A8380A" w:rsidP="00766AAF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lastRenderedPageBreak/>
              <w:t xml:space="preserve">Ripartizione oraria e </w:t>
            </w:r>
            <w:r w:rsidR="0063148C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empistica</w:t>
            </w:r>
            <w:r w:rsidR="0063148C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(trimestre-</w:t>
            </w:r>
            <w:proofErr w:type="spellStart"/>
            <w:r w:rsidR="0063148C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pentamestre</w:t>
            </w:r>
            <w:proofErr w:type="spellEnd"/>
            <w:r w:rsidR="0063148C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)</w:t>
            </w:r>
          </w:p>
          <w:p w14:paraId="549D5636" w14:textId="77777777" w:rsidR="0063148C" w:rsidRPr="009120BA" w:rsidRDefault="0063148C" w:rsidP="00766AAF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80" w:type="pct"/>
            <w:tcBorders>
              <w:left w:val="single" w:sz="4" w:space="0" w:color="auto"/>
              <w:right w:val="single" w:sz="4" w:space="0" w:color="auto"/>
            </w:tcBorders>
          </w:tcPr>
          <w:p w14:paraId="3301487C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34681FB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2F55838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946349C" w14:textId="77777777" w:rsidR="003853DD" w:rsidRPr="009120BA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853DD" w:rsidRPr="009120BA" w14:paraId="5DA1F0E0" w14:textId="77777777" w:rsidTr="003853DD">
        <w:trPr>
          <w:cantSplit/>
        </w:trPr>
        <w:tc>
          <w:tcPr>
            <w:tcW w:w="1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60401B12" w14:textId="77777777" w:rsidR="003853DD" w:rsidRPr="009120BA" w:rsidRDefault="003853DD" w:rsidP="00766AAF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Metodologia</w:t>
            </w:r>
          </w:p>
        </w:tc>
        <w:tc>
          <w:tcPr>
            <w:tcW w:w="3780" w:type="pct"/>
            <w:tcBorders>
              <w:left w:val="single" w:sz="4" w:space="0" w:color="auto"/>
              <w:right w:val="single" w:sz="4" w:space="0" w:color="auto"/>
            </w:tcBorders>
          </w:tcPr>
          <w:p w14:paraId="165B6E43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CA1C952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5B5257A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16BBF98" w14:textId="77777777" w:rsidR="003853DD" w:rsidRPr="009120BA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853DD" w:rsidRPr="009120BA" w14:paraId="726EEE77" w14:textId="77777777" w:rsidTr="003853DD">
        <w:trPr>
          <w:cantSplit/>
        </w:trPr>
        <w:tc>
          <w:tcPr>
            <w:tcW w:w="1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28A2A63B" w14:textId="77777777" w:rsidR="003853DD" w:rsidRPr="009120BA" w:rsidRDefault="003853DD" w:rsidP="00766AAF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Strumenti</w:t>
            </w:r>
          </w:p>
        </w:tc>
        <w:tc>
          <w:tcPr>
            <w:tcW w:w="3780" w:type="pct"/>
            <w:tcBorders>
              <w:left w:val="single" w:sz="4" w:space="0" w:color="auto"/>
              <w:right w:val="single" w:sz="4" w:space="0" w:color="auto"/>
            </w:tcBorders>
          </w:tcPr>
          <w:p w14:paraId="02CFEBA5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D8FD3FB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1C4497D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243E9D9" w14:textId="77777777" w:rsidR="003853DD" w:rsidRPr="009120BA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853DD" w:rsidRPr="009120BA" w14:paraId="7AB28FB2" w14:textId="77777777" w:rsidTr="003853DD">
        <w:trPr>
          <w:cantSplit/>
        </w:trPr>
        <w:tc>
          <w:tcPr>
            <w:tcW w:w="1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24BF33C2" w14:textId="77777777" w:rsidR="003853DD" w:rsidRPr="009120BA" w:rsidRDefault="00792803" w:rsidP="00792803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Modalità di verifica</w:t>
            </w:r>
            <w:r w:rsidR="0061446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e valutazione</w:t>
            </w:r>
          </w:p>
        </w:tc>
        <w:tc>
          <w:tcPr>
            <w:tcW w:w="3780" w:type="pct"/>
            <w:tcBorders>
              <w:left w:val="single" w:sz="4" w:space="0" w:color="auto"/>
              <w:right w:val="single" w:sz="4" w:space="0" w:color="auto"/>
            </w:tcBorders>
          </w:tcPr>
          <w:p w14:paraId="56315BF0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EA0E473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D68D696" w14:textId="77777777" w:rsidR="003853DD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9FD04EA" w14:textId="77777777" w:rsidR="003853DD" w:rsidRPr="009120BA" w:rsidRDefault="003853DD" w:rsidP="00766A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F3FA842" w14:textId="77777777" w:rsidR="000747BD" w:rsidRDefault="000747BD" w:rsidP="007A4F46">
      <w:pPr>
        <w:jc w:val="center"/>
        <w:rPr>
          <w:b/>
          <w:color w:val="FF0000"/>
          <w:u w:val="single"/>
        </w:rPr>
      </w:pPr>
    </w:p>
    <w:sectPr w:rsidR="000747BD" w:rsidSect="00564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F6"/>
    <w:rsid w:val="000747BD"/>
    <w:rsid w:val="000F0F07"/>
    <w:rsid w:val="00132C10"/>
    <w:rsid w:val="001656F6"/>
    <w:rsid w:val="00176DF1"/>
    <w:rsid w:val="00215F10"/>
    <w:rsid w:val="002A4D54"/>
    <w:rsid w:val="00330C93"/>
    <w:rsid w:val="003853DD"/>
    <w:rsid w:val="003E33D2"/>
    <w:rsid w:val="00564D80"/>
    <w:rsid w:val="00595576"/>
    <w:rsid w:val="006048DD"/>
    <w:rsid w:val="00614469"/>
    <w:rsid w:val="00623FCD"/>
    <w:rsid w:val="0063148C"/>
    <w:rsid w:val="006820FD"/>
    <w:rsid w:val="00792803"/>
    <w:rsid w:val="007A4F46"/>
    <w:rsid w:val="008A3875"/>
    <w:rsid w:val="0095560C"/>
    <w:rsid w:val="00A8380A"/>
    <w:rsid w:val="00AF5AAC"/>
    <w:rsid w:val="00C22363"/>
    <w:rsid w:val="00D706DB"/>
    <w:rsid w:val="00EE1D77"/>
    <w:rsid w:val="00F341EE"/>
    <w:rsid w:val="00F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AE78"/>
  <w15:docId w15:val="{ABD50E5E-6C9D-419D-BD10-A0E10DB9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D80"/>
  </w:style>
  <w:style w:type="paragraph" w:styleId="Titolo1">
    <w:name w:val="heading 1"/>
    <w:basedOn w:val="Normale"/>
    <w:next w:val="Normale"/>
    <w:link w:val="Titolo1Carattere"/>
    <w:qFormat/>
    <w:rsid w:val="003853D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853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7B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853D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853D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3853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853DD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0F0F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F0F07"/>
    <w:pPr>
      <w:widowControl w:val="0"/>
      <w:autoSpaceDE w:val="0"/>
      <w:autoSpaceDN w:val="0"/>
      <w:spacing w:after="0" w:line="240" w:lineRule="auto"/>
      <w:ind w:left="110"/>
    </w:pPr>
    <w:rPr>
      <w:rFonts w:ascii="Bookman Old Style" w:eastAsia="Bookman Old Style" w:hAnsi="Bookman Old Style" w:cs="Bookman Old Style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EmaSime</dc:creator>
  <cp:lastModifiedBy>Utente</cp:lastModifiedBy>
  <cp:revision>2</cp:revision>
  <dcterms:created xsi:type="dcterms:W3CDTF">2021-10-23T10:14:00Z</dcterms:created>
  <dcterms:modified xsi:type="dcterms:W3CDTF">2021-10-23T10:14:00Z</dcterms:modified>
</cp:coreProperties>
</file>